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F3090" w14:textId="77777777" w:rsidR="00117D9A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32"/>
          <w:szCs w:val="32"/>
        </w:rPr>
      </w:pPr>
      <w:r w:rsidRPr="00117D9A">
        <w:rPr>
          <w:rFonts w:ascii="Candara" w:hAnsi="Candara"/>
          <w:b/>
          <w:bCs/>
          <w:color w:val="000000"/>
          <w:sz w:val="32"/>
          <w:szCs w:val="32"/>
        </w:rPr>
        <w:t xml:space="preserve">LITURGIA FAMILIAR </w:t>
      </w:r>
    </w:p>
    <w:p w14:paraId="4E06E14C" w14:textId="77777777" w:rsidR="00117D9A" w:rsidRDefault="00117D9A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32"/>
          <w:szCs w:val="32"/>
        </w:rPr>
      </w:pPr>
    </w:p>
    <w:p w14:paraId="78FE0A68" w14:textId="77777777" w:rsidR="001B5AA0" w:rsidRPr="00117D9A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32"/>
          <w:szCs w:val="32"/>
        </w:rPr>
      </w:pPr>
      <w:r w:rsidRPr="00117D9A">
        <w:rPr>
          <w:rFonts w:ascii="Candara" w:hAnsi="Candara"/>
          <w:b/>
          <w:bCs/>
          <w:color w:val="000000"/>
          <w:sz w:val="32"/>
          <w:szCs w:val="32"/>
        </w:rPr>
        <w:t>II DOMINGO DE PÁSCOA A 2020</w:t>
      </w:r>
    </w:p>
    <w:p w14:paraId="44E223E7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</w:rPr>
      </w:pPr>
    </w:p>
    <w:p w14:paraId="328832F4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2E1792E8" w14:textId="77777777" w:rsidR="001B5AA0" w:rsidRDefault="001B5AA0">
      <w:pPr>
        <w:rPr>
          <w:rFonts w:ascii="Candara" w:eastAsia="Times New Roman" w:hAnsi="Candara" w:cs="Times New Roman"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noProof/>
          <w:color w:val="000000"/>
          <w:sz w:val="24"/>
          <w:szCs w:val="24"/>
          <w:lang w:eastAsia="pt-PT"/>
        </w:rPr>
        <w:drawing>
          <wp:inline distT="0" distB="0" distL="0" distR="0" wp14:anchorId="2F4E1642" wp14:editId="61B8B3DF">
            <wp:extent cx="4413460" cy="459422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us e o diabo_igreja domestic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12"/>
                    <a:stretch/>
                  </pic:blipFill>
                  <pic:spPr bwMode="auto">
                    <a:xfrm>
                      <a:off x="0" y="0"/>
                      <a:ext cx="4413885" cy="45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ndara" w:hAnsi="Candara"/>
          <w:color w:val="000000"/>
        </w:rPr>
        <w:br w:type="page"/>
      </w:r>
    </w:p>
    <w:p w14:paraId="596BA71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</w:rPr>
        <w:lastRenderedPageBreak/>
        <w:t>Este é o Domingo da Oitava da Páscoa. O primeiro dia da semana. O dia do encontro do Ressuscitado com a Igreja reunida, na casa dos cristãos, como outrora no Cenáculo, na sala da Última Ceia.</w:t>
      </w:r>
    </w:p>
    <w:p w14:paraId="11F540B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br/>
        <w:t>SAUDAÇÃO</w:t>
      </w:r>
    </w:p>
    <w:p w14:paraId="08C1A5C0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0800595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PAI OU MÃE: </w:t>
      </w:r>
      <w:r w:rsidRPr="001B5AA0">
        <w:rPr>
          <w:rFonts w:ascii="Candara" w:hAnsi="Candara"/>
          <w:color w:val="000000"/>
          <w:spacing w:val="-2"/>
        </w:rPr>
        <w:t>As portas fechadas não impedem o Ressuscitado de entrar, de se colocar no meio dos discípulos e de lhes dar a paz: a paz que dissipa o medo, que restaura a confiança e a serenidade. Estão confinados, mas é um tempo rico de intimidade, diálogo, partilha, proximidade, comunhão. Em tempo de privação e de provação, com as portas das igrejas fechadas, abrem-se janelas de oportunidades, para ‘abrir’ a Igreja em nossa casa. Iniciemos como ‘igreja doméstica’ esta oração: </w:t>
      </w:r>
    </w:p>
    <w:p w14:paraId="107141D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63F7B503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  <w:r w:rsidRPr="001B5AA0">
        <w:rPr>
          <w:rFonts w:ascii="Candara" w:hAnsi="Candara"/>
          <w:color w:val="000000"/>
          <w:spacing w:val="-2"/>
        </w:rPr>
        <w:t xml:space="preserve">Em nome do Pai, e do Filho, e do Espírito Santo. </w:t>
      </w:r>
    </w:p>
    <w:p w14:paraId="30E8211D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 xml:space="preserve">TODOS: </w:t>
      </w:r>
      <w:r w:rsidRPr="001B5AA0">
        <w:rPr>
          <w:rFonts w:ascii="Candara" w:hAnsi="Candara"/>
          <w:color w:val="000000"/>
          <w:spacing w:val="-2"/>
        </w:rPr>
        <w:t>Ámen.</w:t>
      </w:r>
    </w:p>
    <w:p w14:paraId="544B1406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5F4C16C0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t>PEDIMOS PERDÃO</w:t>
      </w:r>
    </w:p>
    <w:p w14:paraId="0511A529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  <w:r w:rsidRPr="001B5AA0">
        <w:rPr>
          <w:rFonts w:ascii="Candara" w:hAnsi="Candara"/>
          <w:color w:val="FF0000"/>
          <w:spacing w:val="-2"/>
        </w:rPr>
        <w:t>[cada membro da família é convidado a lavar os olhos]</w:t>
      </w:r>
    </w:p>
    <w:p w14:paraId="10F9CE7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5A728A63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  <w:r w:rsidRPr="001B5AA0">
        <w:rPr>
          <w:rFonts w:ascii="Candara" w:hAnsi="Candara"/>
          <w:color w:val="FF0000"/>
          <w:spacing w:val="-2"/>
        </w:rPr>
        <w:t>FILHO/A: </w:t>
      </w:r>
      <w:r w:rsidRPr="001B5AA0">
        <w:rPr>
          <w:rFonts w:ascii="Candara" w:hAnsi="Candara"/>
          <w:color w:val="000000"/>
          <w:spacing w:val="-2"/>
        </w:rPr>
        <w:t xml:space="preserve">Senhor, acolhe as lágrimas das vezes em que fechamos o nosso coração à tua presença. E faz com que a luz da tua Páscoa </w:t>
      </w:r>
      <w:r w:rsidRPr="001B5AA0">
        <w:rPr>
          <w:rFonts w:ascii="Candara" w:hAnsi="Candara"/>
          <w:color w:val="000000"/>
          <w:spacing w:val="-2"/>
        </w:rPr>
        <w:lastRenderedPageBreak/>
        <w:t>gloriosa lave os nossos olhos para vermos tudo de modo novo e caminharmos por uma vida nova. </w:t>
      </w:r>
    </w:p>
    <w:p w14:paraId="7733EC07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TODOS: </w:t>
      </w:r>
      <w:r w:rsidRPr="001B5AA0">
        <w:rPr>
          <w:rFonts w:ascii="Candara" w:hAnsi="Candara"/>
          <w:color w:val="000000"/>
          <w:spacing w:val="-2"/>
        </w:rPr>
        <w:t>Ámen!</w:t>
      </w:r>
    </w:p>
    <w:p w14:paraId="1DF2B03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0260235A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t>ACOLHEMOS A PALAVRA</w:t>
      </w:r>
    </w:p>
    <w:p w14:paraId="3D38EB98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</w:rPr>
      </w:pPr>
    </w:p>
    <w:p w14:paraId="4BB2ED07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  <w:r w:rsidRPr="001B5AA0">
        <w:rPr>
          <w:rFonts w:ascii="Candara" w:hAnsi="Candara"/>
          <w:color w:val="FF0000"/>
          <w:spacing w:val="-2"/>
        </w:rPr>
        <w:t>[Ver/ouvir a primeira parte do vídeo/</w:t>
      </w:r>
      <w:proofErr w:type="spellStart"/>
      <w:r w:rsidRPr="001B5AA0">
        <w:rPr>
          <w:rFonts w:ascii="Candara" w:hAnsi="Candara"/>
          <w:color w:val="FF0000"/>
          <w:spacing w:val="-2"/>
        </w:rPr>
        <w:t>audio</w:t>
      </w:r>
      <w:proofErr w:type="spellEnd"/>
      <w:r w:rsidRPr="001B5AA0">
        <w:rPr>
          <w:rFonts w:ascii="Candara" w:hAnsi="Candara"/>
          <w:color w:val="FF0000"/>
          <w:spacing w:val="-2"/>
        </w:rPr>
        <w:t xml:space="preserve"> disponíveis no Laboratório da fé;</w:t>
      </w:r>
    </w:p>
    <w:p w14:paraId="2A3C08F9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  <w:r w:rsidRPr="001B5AA0">
        <w:rPr>
          <w:rFonts w:ascii="Candara" w:hAnsi="Candara"/>
          <w:color w:val="FF0000"/>
          <w:spacing w:val="-2"/>
        </w:rPr>
        <w:t>Quem não tem acesso aos meios digitais pode ler o texto em anexo]</w:t>
      </w:r>
    </w:p>
    <w:p w14:paraId="5C3113B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61CE5CD3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t xml:space="preserve">Leitura do Santo Evangelho segundo São </w:t>
      </w:r>
      <w:r>
        <w:rPr>
          <w:rFonts w:ascii="Candara" w:hAnsi="Candara"/>
          <w:b/>
          <w:bCs/>
          <w:color w:val="000000"/>
          <w:spacing w:val="-2"/>
        </w:rPr>
        <w:t>J</w:t>
      </w:r>
      <w:r w:rsidRPr="001B5AA0">
        <w:rPr>
          <w:rFonts w:ascii="Candara" w:hAnsi="Candara"/>
          <w:b/>
          <w:bCs/>
          <w:color w:val="000000"/>
          <w:spacing w:val="-2"/>
        </w:rPr>
        <w:t>oão </w:t>
      </w:r>
    </w:p>
    <w:p w14:paraId="44CBE27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  <w:r w:rsidRPr="001B5AA0">
        <w:rPr>
          <w:rFonts w:ascii="Candara" w:hAnsi="Candara"/>
          <w:color w:val="FF0000"/>
          <w:spacing w:val="-2"/>
        </w:rPr>
        <w:t>[capítulo 20, versículos 19 a 31] </w:t>
      </w:r>
    </w:p>
    <w:p w14:paraId="5CBBEAF0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3030CEC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 xml:space="preserve">Na tarde daquele dia, o primeiro da semana, estando fechadas as portas da casa onde os discípulos se encontravam, com medo dos judeus, veio Jesus, apresentou-Se no meio deles e disse-lhes: «A paz esteja convosco». Dito isto, mostrou-lhes as mãos e o lado. Os discípulos ficaram cheios de alegria ao verem o Senhor. Jesus disse-lhes de novo: «A paz esteja convosco. Assim como o Pai Me enviou, também Eu vos envio a vós». Dito isto, soprou sobre eles e disse-lhes: «Recebei o Espírito Santo: àqueles a quem perdoardes os pecados ser-lhes-ão perdoados; e àqueles a quem os retiverdes ser-lhes-ão retidos». Tomé, um dos Doze, chamado Dídimo, não estava com eles quando veio Jesus. Disseram-lhe os outros discípulos: «Vimos o Senhor». Mas ele </w:t>
      </w:r>
      <w:r w:rsidRPr="001B5AA0">
        <w:rPr>
          <w:rFonts w:ascii="Candara" w:hAnsi="Candara"/>
          <w:color w:val="000000"/>
          <w:spacing w:val="-2"/>
        </w:rPr>
        <w:lastRenderedPageBreak/>
        <w:t xml:space="preserve">respondeu-lhes: «Se não vir nas suas mãos o sinal dos cravos, se não meter o dedo no lugar dos cravos e a mão no seu lado, não acreditarei». Oito dias depois, estavam os discípulos outra vez em casa e Tomé com eles. Veio Jesus, estando as portas fechadas, apresentou-Se no meio deles e disse: «A paz esteja convosco». Depois disse a Tomé: «Põe aqui o teu dedo e vê as minhas mãos; aproxima a tua mão e mete-a no meu lado; e não sejas incrédulo, mas crente». Tomé respondeu-Lhe: «Meu Senhor e meu Deus!». Disse-lhe Jesus: «Porque Me viste acreditaste: felizes os que acreditam sem terem visto». </w:t>
      </w:r>
      <w:proofErr w:type="gramStart"/>
      <w:r w:rsidRPr="001B5AA0">
        <w:rPr>
          <w:rFonts w:ascii="Candara" w:hAnsi="Candara"/>
          <w:color w:val="000000"/>
          <w:spacing w:val="-2"/>
        </w:rPr>
        <w:t>Muitos outros milagres fez</w:t>
      </w:r>
      <w:proofErr w:type="gramEnd"/>
      <w:r w:rsidRPr="001B5AA0">
        <w:rPr>
          <w:rFonts w:ascii="Candara" w:hAnsi="Candara"/>
          <w:color w:val="000000"/>
          <w:spacing w:val="-2"/>
        </w:rPr>
        <w:t xml:space="preserve"> Jesus na presença dos seus discípulos, que não estão escritos neste livro. Estes, porém, foram escritos para acreditardes que Jesus é o Messias, o Filho de Deus, e para que, acreditando, tenhais a vida em seu nome.</w:t>
      </w:r>
    </w:p>
    <w:p w14:paraId="5B78AC96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3F81D49A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</w:rPr>
      </w:pPr>
      <w:r w:rsidRPr="001B5AA0">
        <w:rPr>
          <w:rFonts w:ascii="Candara" w:hAnsi="Candara"/>
          <w:color w:val="FF0000"/>
          <w:spacing w:val="-2"/>
        </w:rPr>
        <w:t>[Ver/ouvir a segunda parte do vídeo/</w:t>
      </w:r>
      <w:r>
        <w:rPr>
          <w:rFonts w:ascii="Candara" w:hAnsi="Candara"/>
          <w:color w:val="FF0000"/>
          <w:spacing w:val="-2"/>
        </w:rPr>
        <w:t>Á</w:t>
      </w:r>
      <w:r w:rsidRPr="001B5AA0">
        <w:rPr>
          <w:rFonts w:ascii="Candara" w:hAnsi="Candara"/>
          <w:color w:val="FF0000"/>
          <w:spacing w:val="-2"/>
        </w:rPr>
        <w:t>udio...]</w:t>
      </w:r>
    </w:p>
    <w:p w14:paraId="72C5F72D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2FA8746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t>PARTILHAMOS A PALAVRA</w:t>
      </w:r>
    </w:p>
    <w:p w14:paraId="6C8590F7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5B174ADD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PAI OU MÃE: </w:t>
      </w:r>
      <w:r w:rsidRPr="001B5AA0">
        <w:rPr>
          <w:rFonts w:ascii="Candara" w:hAnsi="Candara"/>
          <w:color w:val="000000"/>
          <w:spacing w:val="-2"/>
        </w:rPr>
        <w:t xml:space="preserve">O Ressuscitado traz o dom da paz, um dos dons messiânicos por excelência, juntamente com a alegria, um dos frutos mais belos da experiência terrena. A paz e a alegria são a janela que abrimos neste episódio da ´série’ pascal: proporcionam a serenidade interior de quem está habitado por Jesus Cristo; restabelecem a harmonia na relação com Deus, consigo mesmo, com os outros, com a </w:t>
      </w:r>
      <w:r w:rsidRPr="001B5AA0">
        <w:rPr>
          <w:rFonts w:ascii="Candara" w:hAnsi="Candara"/>
          <w:color w:val="000000"/>
          <w:spacing w:val="-2"/>
        </w:rPr>
        <w:lastRenderedPageBreak/>
        <w:t>Criação. Esta é, na verdade, a vitória que temos na palma da mão, desde o dia do nosso batismo. Porventura, precisamos de a recuperar com mais confiança e entusiasmo. É possível provocar em cada um de nós a mesma transformação: do medo à alegria, do não ver ao ver, do duvidar ao acreditar, do estar fechados ao ser enviados. Como é que sinto e vivo a ressurreição (transformação) nestes primeiros dias de Páscoa?</w:t>
      </w:r>
    </w:p>
    <w:p w14:paraId="279FF94C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</w:rPr>
      </w:pPr>
    </w:p>
    <w:p w14:paraId="3F2B997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t>PRECES</w:t>
      </w:r>
    </w:p>
    <w:p w14:paraId="06AC8285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</w:rPr>
      </w:pPr>
    </w:p>
    <w:p w14:paraId="2317D294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  <w:r w:rsidRPr="001B5AA0">
        <w:rPr>
          <w:rFonts w:ascii="Candara" w:hAnsi="Candara"/>
          <w:color w:val="FF0000"/>
          <w:spacing w:val="-2"/>
        </w:rPr>
        <w:t>PAI OU MÃE: </w:t>
      </w:r>
      <w:r w:rsidRPr="001B5AA0">
        <w:rPr>
          <w:rFonts w:ascii="Candara" w:hAnsi="Candara"/>
          <w:color w:val="000000"/>
          <w:spacing w:val="-2"/>
        </w:rPr>
        <w:t xml:space="preserve">Jesus Cristo Ressuscitado entra, estando fechadas as portas da nossa casa, para nos abrir a janela da paz e da alegria. Digamos com confiança: </w:t>
      </w:r>
    </w:p>
    <w:p w14:paraId="63F63C53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</w:rPr>
      </w:pPr>
    </w:p>
    <w:p w14:paraId="78751DB5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 xml:space="preserve">R. </w:t>
      </w:r>
      <w:r w:rsidRPr="001B5AA0">
        <w:rPr>
          <w:rFonts w:ascii="Candara" w:hAnsi="Candara"/>
          <w:color w:val="000000"/>
          <w:spacing w:val="-2"/>
        </w:rPr>
        <w:t>Cristo, nossa Páscoa, dá-nos a tua paz!</w:t>
      </w:r>
    </w:p>
    <w:p w14:paraId="400195A0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  <w:r w:rsidRPr="001B5AA0">
        <w:rPr>
          <w:rFonts w:ascii="Candara" w:hAnsi="Candara"/>
          <w:color w:val="000000"/>
          <w:spacing w:val="-2"/>
        </w:rPr>
        <w:t> </w:t>
      </w:r>
    </w:p>
    <w:p w14:paraId="17D5F21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</w:rPr>
      </w:pPr>
      <w:r w:rsidRPr="001B5AA0">
        <w:rPr>
          <w:rFonts w:ascii="Candara" w:hAnsi="Candara"/>
          <w:color w:val="FF0000"/>
          <w:spacing w:val="-2"/>
        </w:rPr>
        <w:t>Preces podem ser propostas pelos diversos membros da família</w:t>
      </w:r>
    </w:p>
    <w:p w14:paraId="05B63E5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3B8185F6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>&gt; Pela Igreja, grande família de Deus, para que cresça em santidade à medida que cada família se edifica como Igreja, nós te pedimos: Cristo...</w:t>
      </w:r>
    </w:p>
    <w:p w14:paraId="72FD14B7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7210B553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lastRenderedPageBreak/>
        <w:t> &gt; Pelos governantes, para que apliquem a verdadeira imunidade de grupo, através de verdadeiras políticas de diálogo e de paz, de justiça social e de comunhão de bens, nós te pedimos: </w:t>
      </w:r>
      <w:r w:rsidRPr="001B5AA0">
        <w:rPr>
          <w:rFonts w:ascii="Candara" w:hAnsi="Candara"/>
          <w:color w:val="FF0000"/>
          <w:spacing w:val="-2"/>
        </w:rPr>
        <w:t>R.</w:t>
      </w:r>
    </w:p>
    <w:p w14:paraId="0609334F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2A01FE7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> &gt; Pelas vítimas desta pandemia, pelos doentes, pelos empresários em dificuldade, pelos empregados precários e pelos desempregados, pelos idosos e sós, nós te pedimos</w:t>
      </w:r>
      <w:r>
        <w:rPr>
          <w:rFonts w:ascii="Candara" w:hAnsi="Candara"/>
          <w:color w:val="000000"/>
          <w:spacing w:val="-2"/>
        </w:rPr>
        <w:t xml:space="preserve">: </w:t>
      </w:r>
      <w:r w:rsidRPr="001B5AA0">
        <w:rPr>
          <w:rFonts w:ascii="Candara" w:hAnsi="Candara"/>
          <w:color w:val="FF0000"/>
          <w:spacing w:val="-2"/>
        </w:rPr>
        <w:t>R.</w:t>
      </w:r>
    </w:p>
    <w:p w14:paraId="298B1D5A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58F1D98A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> &gt; Pelos que estão na linha da frente do combate à pandemia, pelos profissionais de saúde, pelos voluntários, pelos que trabalham para garantir a saúde, a alimentação, a higiene, os transportes e os serviços essenciais, nós te pedimos: </w:t>
      </w:r>
      <w:r w:rsidRPr="001B5AA0">
        <w:rPr>
          <w:rFonts w:ascii="Candara" w:hAnsi="Candara"/>
          <w:color w:val="FF0000"/>
          <w:spacing w:val="-2"/>
        </w:rPr>
        <w:t>R.</w:t>
      </w:r>
    </w:p>
    <w:p w14:paraId="513366C9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  <w:r w:rsidRPr="001B5AA0">
        <w:rPr>
          <w:rFonts w:ascii="Candara" w:hAnsi="Candara"/>
          <w:color w:val="000000"/>
          <w:spacing w:val="-2"/>
        </w:rPr>
        <w:t> </w:t>
      </w:r>
    </w:p>
    <w:p w14:paraId="3BFB1D30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>&gt; Pelas famílias que se encontram em situações difíceis, de separação, de luto, de desemprego, de pobreza súbita ou envergonhada, nós te pedimos: </w:t>
      </w:r>
      <w:r w:rsidRPr="001B5AA0">
        <w:rPr>
          <w:rFonts w:ascii="Candara" w:hAnsi="Candara"/>
          <w:color w:val="FF0000"/>
          <w:spacing w:val="-2"/>
        </w:rPr>
        <w:t>R.</w:t>
      </w:r>
    </w:p>
    <w:p w14:paraId="2B9B910E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0A189F0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  <w:spacing w:val="-2"/>
        </w:rPr>
        <w:t> &gt; </w:t>
      </w:r>
      <w:r w:rsidRPr="001B5AA0">
        <w:rPr>
          <w:rFonts w:ascii="Candara" w:hAnsi="Candara"/>
          <w:color w:val="FF0000"/>
          <w:spacing w:val="-2"/>
        </w:rPr>
        <w:t xml:space="preserve">[acrescenta a tua intenção], </w:t>
      </w:r>
      <w:r w:rsidRPr="001B5AA0">
        <w:rPr>
          <w:rFonts w:ascii="Candara" w:hAnsi="Candara"/>
          <w:color w:val="000000"/>
          <w:spacing w:val="-2"/>
        </w:rPr>
        <w:t>nós te pedimos: </w:t>
      </w:r>
      <w:r w:rsidRPr="001B5AA0">
        <w:rPr>
          <w:rFonts w:ascii="Candara" w:hAnsi="Candara"/>
          <w:color w:val="FF0000"/>
          <w:spacing w:val="-2"/>
        </w:rPr>
        <w:t>R.</w:t>
      </w:r>
    </w:p>
    <w:p w14:paraId="6D999A52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pacing w:val="-2"/>
        </w:rPr>
      </w:pPr>
    </w:p>
    <w:p w14:paraId="38C22045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PAI OU MÃE: </w:t>
      </w:r>
      <w:r w:rsidRPr="001B5AA0">
        <w:rPr>
          <w:rFonts w:ascii="Candara" w:hAnsi="Candara"/>
          <w:color w:val="000000"/>
        </w:rPr>
        <w:t>Unidos a Jesus Cristo Ressuscitado rezemos com confiança a oração que Ele nos ensinou:  </w:t>
      </w:r>
    </w:p>
    <w:p w14:paraId="0A5CC0E0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</w:p>
    <w:p w14:paraId="236001A2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</w:rPr>
        <w:t>Pai nosso... </w:t>
      </w:r>
    </w:p>
    <w:p w14:paraId="352B566E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</w:p>
    <w:p w14:paraId="5A9F84BD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b/>
          <w:bCs/>
          <w:color w:val="000000"/>
          <w:spacing w:val="-2"/>
        </w:rPr>
        <w:lastRenderedPageBreak/>
        <w:t>COMPROMISSO</w:t>
      </w:r>
    </w:p>
    <w:p w14:paraId="34B42B24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</w:rPr>
      </w:pPr>
    </w:p>
    <w:p w14:paraId="7EE7CDCE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FILHO/A: </w:t>
      </w:r>
      <w:r>
        <w:rPr>
          <w:rFonts w:ascii="Candara" w:hAnsi="Candara"/>
          <w:color w:val="FF0000"/>
          <w:spacing w:val="-2"/>
        </w:rPr>
        <w:t xml:space="preserve"> </w:t>
      </w:r>
      <w:r w:rsidRPr="001B5AA0">
        <w:rPr>
          <w:rFonts w:ascii="Candara" w:hAnsi="Candara"/>
          <w:color w:val="000000"/>
          <w:spacing w:val="-2"/>
        </w:rPr>
        <w:t>Esta semana, vamos preparar/cuidar um espaço para a leitura da Palavra de Deus e para a oração pessoal ou familiar: mesa com toalha branca, Bíblia, vela, flores. Temos, porventura, mais tempo para ler a Bíblia, para meditar nas leituras do dia e do domingo. Numa das refeições do dia, vamos fazer juntos uma oração de bênção e partilhar os nossos sentimentos e a nossa vida. Tomemos o alimento com simplicidade e alegria de coração.</w:t>
      </w:r>
    </w:p>
    <w:p w14:paraId="1DCF4DDA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</w:p>
    <w:p w14:paraId="34EA5AF8" w14:textId="77777777" w:rsidR="001B5AA0" w:rsidRP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000000"/>
        </w:rPr>
        <w:t>Bendigamos o Senhor! </w:t>
      </w:r>
    </w:p>
    <w:p w14:paraId="1DB0AD78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  <w:r w:rsidRPr="001B5AA0">
        <w:rPr>
          <w:rFonts w:ascii="Candara" w:hAnsi="Candara"/>
          <w:color w:val="FF0000"/>
          <w:spacing w:val="-2"/>
        </w:rPr>
        <w:t>TODOS: </w:t>
      </w:r>
      <w:r w:rsidRPr="001B5AA0">
        <w:rPr>
          <w:rFonts w:ascii="Candara" w:hAnsi="Candara"/>
          <w:color w:val="000000"/>
        </w:rPr>
        <w:t>Graças a Deus!</w:t>
      </w:r>
    </w:p>
    <w:p w14:paraId="1DFB921D" w14:textId="040C8658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</w:p>
    <w:p w14:paraId="6F8A818F" w14:textId="79400623" w:rsidR="00785291" w:rsidRDefault="00785291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………………………………………………………………………….</w:t>
      </w:r>
    </w:p>
    <w:p w14:paraId="57211AE1" w14:textId="77777777" w:rsidR="001B5AA0" w:rsidRDefault="001B5AA0" w:rsidP="001B5AA0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</w:rPr>
      </w:pPr>
    </w:p>
    <w:p w14:paraId="68200433" w14:textId="61DA7FE3" w:rsidR="001B5AA0" w:rsidRPr="00BB35EF" w:rsidRDefault="00785291" w:rsidP="001B5AA0">
      <w:pPr>
        <w:spacing w:after="0" w:line="360" w:lineRule="auto"/>
        <w:jc w:val="both"/>
        <w:rPr>
          <w:rFonts w:ascii="Candara" w:hAnsi="Candara"/>
          <w:color w:val="FF0000"/>
          <w:sz w:val="24"/>
          <w:szCs w:val="24"/>
        </w:rPr>
      </w:pPr>
      <w:r w:rsidRPr="00BB35EF">
        <w:rPr>
          <w:rFonts w:ascii="Candara" w:hAnsi="Candara"/>
          <w:color w:val="FF0000"/>
          <w:sz w:val="24"/>
          <w:szCs w:val="24"/>
        </w:rPr>
        <w:t>SE NÃO TIVER HIPÓTESE DE SEGUIR A CATEQUESE NO MODO E HORÁRIO FIXADO</w:t>
      </w:r>
      <w:r w:rsidR="00BB35EF">
        <w:rPr>
          <w:rFonts w:ascii="Candara" w:hAnsi="Candara"/>
          <w:color w:val="FF0000"/>
          <w:sz w:val="24"/>
          <w:szCs w:val="24"/>
        </w:rPr>
        <w:t>S</w:t>
      </w:r>
      <w:r w:rsidRPr="00BB35EF">
        <w:rPr>
          <w:rFonts w:ascii="Candara" w:hAnsi="Candara"/>
          <w:color w:val="FF0000"/>
          <w:sz w:val="24"/>
          <w:szCs w:val="24"/>
        </w:rPr>
        <w:t xml:space="preserve"> PELOS(AS) CATEQUISTAS DA PARÓQUIA, APROVEITE: </w:t>
      </w:r>
    </w:p>
    <w:p w14:paraId="102E9332" w14:textId="65D1AF1E" w:rsidR="00785291" w:rsidRDefault="00785291" w:rsidP="001B5AA0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14:paraId="6F1F53A1" w14:textId="2B3AA65A" w:rsidR="00785291" w:rsidRPr="00785291" w:rsidRDefault="00785291" w:rsidP="00785291">
      <w:pPr>
        <w:jc w:val="center"/>
        <w:rPr>
          <w:rFonts w:ascii="Candara" w:hAnsi="Candara"/>
          <w:b/>
          <w:bCs/>
        </w:rPr>
      </w:pPr>
      <w:r w:rsidRPr="00FA62A5">
        <w:rPr>
          <w:rFonts w:ascii="Candara" w:hAnsi="Candara"/>
          <w:b/>
          <w:bCs/>
        </w:rPr>
        <w:t>CATEQUESE DA INFÂNCIA</w:t>
      </w:r>
    </w:p>
    <w:p w14:paraId="1FD84B4A" w14:textId="77777777" w:rsidR="00785291" w:rsidRPr="00FA62A5" w:rsidRDefault="00785291" w:rsidP="00785291">
      <w:pPr>
        <w:pStyle w:val="NormalWeb"/>
        <w:rPr>
          <w:rFonts w:ascii="Candara" w:hAnsi="Candara"/>
        </w:rPr>
      </w:pPr>
      <w:r w:rsidRPr="00FA62A5">
        <w:rPr>
          <w:rFonts w:ascii="Candara" w:hAnsi="Candara"/>
        </w:rPr>
        <w:t>1</w:t>
      </w:r>
      <w:r>
        <w:rPr>
          <w:rFonts w:ascii="Candara" w:hAnsi="Candara"/>
        </w:rPr>
        <w:t>.</w:t>
      </w:r>
      <w:r w:rsidRPr="00FA62A5">
        <w:rPr>
          <w:rFonts w:ascii="Candara" w:hAnsi="Candara"/>
        </w:rPr>
        <w:t>º ao 6</w:t>
      </w:r>
      <w:r>
        <w:rPr>
          <w:rFonts w:ascii="Candara" w:hAnsi="Candara"/>
        </w:rPr>
        <w:t>.</w:t>
      </w:r>
      <w:r w:rsidRPr="00FA62A5">
        <w:rPr>
          <w:rFonts w:ascii="Candara" w:hAnsi="Candara"/>
        </w:rPr>
        <w:t>º a</w:t>
      </w:r>
      <w:r>
        <w:rPr>
          <w:rFonts w:ascii="Candara" w:hAnsi="Candara"/>
        </w:rPr>
        <w:t xml:space="preserve">no: </w:t>
      </w:r>
      <w:r w:rsidRPr="00FA62A5">
        <w:rPr>
          <w:rFonts w:ascii="Candara" w:hAnsi="Candara"/>
          <w:b/>
          <w:bCs/>
        </w:rPr>
        <w:t xml:space="preserve">Catequese em nossa casa </w:t>
      </w:r>
    </w:p>
    <w:p w14:paraId="47CD1CD7" w14:textId="77777777" w:rsidR="00785291" w:rsidRPr="00FA62A5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>Serão disponibilizados vídeos com as catequeses do 3.º Bloco de cada um dos catecismos da infância:</w:t>
      </w:r>
    </w:p>
    <w:p w14:paraId="22D83E79" w14:textId="77777777" w:rsidR="00785291" w:rsidRPr="00FA62A5" w:rsidRDefault="00785291" w:rsidP="00785291">
      <w:pPr>
        <w:pStyle w:val="NormalWeb"/>
        <w:rPr>
          <w:rFonts w:ascii="Candara" w:hAnsi="Candara"/>
        </w:rPr>
      </w:pPr>
      <w:r w:rsidRPr="00FA62A5">
        <w:rPr>
          <w:rFonts w:ascii="Candara" w:hAnsi="Candara"/>
        </w:rPr>
        <w:lastRenderedPageBreak/>
        <w:br/>
        <w:t>2</w:t>
      </w:r>
      <w:r>
        <w:rPr>
          <w:rFonts w:ascii="Candara" w:hAnsi="Candara"/>
        </w:rPr>
        <w:t>.</w:t>
      </w:r>
      <w:r w:rsidRPr="00FA62A5">
        <w:rPr>
          <w:rFonts w:ascii="Candara" w:hAnsi="Candara"/>
        </w:rPr>
        <w:t>ª feira – 1.º ano</w:t>
      </w:r>
      <w:r w:rsidRPr="00FA62A5">
        <w:rPr>
          <w:rFonts w:ascii="Candara" w:hAnsi="Candara"/>
        </w:rPr>
        <w:br/>
        <w:t>3</w:t>
      </w:r>
      <w:r>
        <w:rPr>
          <w:rFonts w:ascii="Candara" w:hAnsi="Candara"/>
        </w:rPr>
        <w:t>.</w:t>
      </w:r>
      <w:r w:rsidRPr="00FA62A5">
        <w:rPr>
          <w:rFonts w:ascii="Candara" w:hAnsi="Candara"/>
        </w:rPr>
        <w:t>ª feira – 2.º an</w:t>
      </w:r>
      <w:r>
        <w:rPr>
          <w:rFonts w:ascii="Candara" w:hAnsi="Candara"/>
        </w:rPr>
        <w:t>o</w:t>
      </w:r>
      <w:r w:rsidRPr="00FA62A5">
        <w:rPr>
          <w:rFonts w:ascii="Candara" w:hAnsi="Candara"/>
        </w:rPr>
        <w:br/>
      </w:r>
      <w:r w:rsidRPr="00FA62A5">
        <w:rPr>
          <w:rStyle w:val="textexposedshow"/>
          <w:rFonts w:ascii="Candara" w:hAnsi="Candara"/>
        </w:rPr>
        <w:t>4</w:t>
      </w:r>
      <w:r>
        <w:rPr>
          <w:rStyle w:val="textexposedshow"/>
          <w:rFonts w:ascii="Candara" w:hAnsi="Candara"/>
        </w:rPr>
        <w:t>.</w:t>
      </w:r>
      <w:r w:rsidRPr="00FA62A5">
        <w:rPr>
          <w:rStyle w:val="textexposedshow"/>
          <w:rFonts w:ascii="Candara" w:hAnsi="Candara"/>
        </w:rPr>
        <w:t>ª feira – 3.º ano</w:t>
      </w:r>
      <w:r w:rsidRPr="00FA62A5">
        <w:rPr>
          <w:rFonts w:ascii="Candara" w:hAnsi="Candara"/>
        </w:rPr>
        <w:br/>
      </w:r>
      <w:r w:rsidRPr="00FA62A5">
        <w:rPr>
          <w:rStyle w:val="textexposedshow"/>
          <w:rFonts w:ascii="Candara" w:hAnsi="Candara"/>
        </w:rPr>
        <w:t>5</w:t>
      </w:r>
      <w:r>
        <w:rPr>
          <w:rStyle w:val="textexposedshow"/>
          <w:rFonts w:ascii="Candara" w:hAnsi="Candara"/>
        </w:rPr>
        <w:t>.</w:t>
      </w:r>
      <w:r w:rsidRPr="00FA62A5">
        <w:rPr>
          <w:rStyle w:val="textexposedshow"/>
          <w:rFonts w:ascii="Candara" w:hAnsi="Candara"/>
        </w:rPr>
        <w:t>ª feira – 4.º ano</w:t>
      </w:r>
      <w:r w:rsidRPr="00FA62A5">
        <w:rPr>
          <w:rFonts w:ascii="Candara" w:hAnsi="Candara"/>
        </w:rPr>
        <w:br/>
      </w:r>
      <w:r w:rsidRPr="00FA62A5">
        <w:rPr>
          <w:rStyle w:val="textexposedshow"/>
          <w:rFonts w:ascii="Candara" w:hAnsi="Candara"/>
        </w:rPr>
        <w:t>6</w:t>
      </w:r>
      <w:r>
        <w:rPr>
          <w:rStyle w:val="textexposedshow"/>
          <w:rFonts w:ascii="Candara" w:hAnsi="Candara"/>
        </w:rPr>
        <w:t>.</w:t>
      </w:r>
      <w:r w:rsidRPr="00FA62A5">
        <w:rPr>
          <w:rStyle w:val="textexposedshow"/>
          <w:rFonts w:ascii="Candara" w:hAnsi="Candara"/>
        </w:rPr>
        <w:t>ª feira – 5.º ano</w:t>
      </w:r>
      <w:r w:rsidRPr="00FA62A5">
        <w:rPr>
          <w:rFonts w:ascii="Candara" w:hAnsi="Candara"/>
        </w:rPr>
        <w:br/>
      </w:r>
      <w:r w:rsidRPr="00FA62A5">
        <w:rPr>
          <w:rStyle w:val="textexposedshow"/>
          <w:rFonts w:ascii="Candara" w:hAnsi="Candara"/>
        </w:rPr>
        <w:t>Sábado – 6.º ano</w:t>
      </w:r>
    </w:p>
    <w:p w14:paraId="5CE15DAE" w14:textId="77777777" w:rsidR="00785291" w:rsidRPr="00FA62A5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>As catequeses são dirigidas às crianças que as poderão acompanhar juntamente com a família. Será bom que tenham o catecismo consigo.</w:t>
      </w:r>
    </w:p>
    <w:p w14:paraId="4CD3BF1E" w14:textId="77777777" w:rsidR="00785291" w:rsidRPr="00FA62A5" w:rsidRDefault="00785291" w:rsidP="00785291">
      <w:pPr>
        <w:pStyle w:val="NormalWeb"/>
        <w:rPr>
          <w:rFonts w:ascii="Candara" w:hAnsi="Candara"/>
        </w:rPr>
      </w:pPr>
      <w:r w:rsidRPr="00FA62A5">
        <w:rPr>
          <w:rFonts w:ascii="Candara" w:hAnsi="Candara"/>
        </w:rPr>
        <w:t xml:space="preserve">Local: canal </w:t>
      </w:r>
      <w:proofErr w:type="spellStart"/>
      <w:r w:rsidRPr="00FA62A5">
        <w:rPr>
          <w:rFonts w:ascii="Candara" w:hAnsi="Candara"/>
        </w:rPr>
        <w:t>youtube</w:t>
      </w:r>
      <w:proofErr w:type="spellEnd"/>
      <w:r w:rsidRPr="00FA62A5">
        <w:rPr>
          <w:rFonts w:ascii="Candara" w:hAnsi="Candara"/>
        </w:rPr>
        <w:t xml:space="preserve"> </w:t>
      </w:r>
      <w:proofErr w:type="spellStart"/>
      <w:r w:rsidRPr="00FA62A5">
        <w:rPr>
          <w:rFonts w:ascii="Candara" w:hAnsi="Candara"/>
        </w:rPr>
        <w:t>Educris</w:t>
      </w:r>
      <w:proofErr w:type="spellEnd"/>
      <w:r w:rsidRPr="00FA62A5">
        <w:rPr>
          <w:rFonts w:ascii="Candara" w:hAnsi="Candara"/>
        </w:rPr>
        <w:t xml:space="preserve"> (</w:t>
      </w:r>
      <w:hyperlink r:id="rId5" w:tgtFrame="_blank" w:history="1">
        <w:r w:rsidRPr="00FA62A5">
          <w:rPr>
            <w:rStyle w:val="Hiperligao"/>
            <w:rFonts w:ascii="Candara" w:hAnsi="Candara"/>
          </w:rPr>
          <w:t>https://www.youtube.com/user/canaleducris</w:t>
        </w:r>
      </w:hyperlink>
      <w:r w:rsidRPr="00FA62A5">
        <w:rPr>
          <w:rFonts w:ascii="Candara" w:hAnsi="Candara"/>
        </w:rPr>
        <w:t>)</w:t>
      </w:r>
      <w:r w:rsidRPr="00FA62A5">
        <w:rPr>
          <w:rFonts w:ascii="Candara" w:hAnsi="Candara"/>
        </w:rPr>
        <w:br/>
        <w:t>Hora: 18:30</w:t>
      </w:r>
      <w:r w:rsidRPr="00FA62A5">
        <w:rPr>
          <w:rFonts w:ascii="Candara" w:hAnsi="Candara"/>
        </w:rPr>
        <w:br/>
        <w:t>Duração: 20 minutos.</w:t>
      </w:r>
    </w:p>
    <w:p w14:paraId="7257B2BE" w14:textId="77777777" w:rsidR="00785291" w:rsidRPr="00FA62A5" w:rsidRDefault="00785291" w:rsidP="00785291">
      <w:pPr>
        <w:pStyle w:val="NormalWeb"/>
        <w:rPr>
          <w:rFonts w:ascii="Candara" w:hAnsi="Candara"/>
        </w:rPr>
      </w:pPr>
      <w:r w:rsidRPr="00FA62A5">
        <w:rPr>
          <w:rFonts w:ascii="Candara" w:hAnsi="Candara"/>
        </w:rPr>
        <w:t>Esta proposta tem início na segunda-feira, dia 20, e estende-se até ao sábado, dia 14 de junho.</w:t>
      </w:r>
    </w:p>
    <w:p w14:paraId="297122DA" w14:textId="77777777" w:rsidR="00785291" w:rsidRPr="00FA62A5" w:rsidRDefault="00785291" w:rsidP="00785291">
      <w:pPr>
        <w:jc w:val="center"/>
        <w:rPr>
          <w:rFonts w:ascii="Candara" w:hAnsi="Candara" w:cs="Times New Roman"/>
          <w:b/>
          <w:bCs/>
          <w:smallCaps/>
          <w:sz w:val="28"/>
          <w:szCs w:val="28"/>
        </w:rPr>
      </w:pPr>
      <w:r w:rsidRPr="00FA62A5">
        <w:rPr>
          <w:rFonts w:ascii="Candara" w:hAnsi="Candara" w:cs="Times New Roman"/>
          <w:b/>
          <w:bCs/>
          <w:smallCaps/>
          <w:sz w:val="28"/>
          <w:szCs w:val="28"/>
        </w:rPr>
        <w:t>catequese da adolescência</w:t>
      </w:r>
      <w:r>
        <w:rPr>
          <w:rFonts w:ascii="Candara" w:hAnsi="Candara" w:cs="Times New Roman"/>
          <w:b/>
          <w:bCs/>
          <w:smallCaps/>
          <w:sz w:val="28"/>
          <w:szCs w:val="28"/>
        </w:rPr>
        <w:t xml:space="preserve"> – projeto </w:t>
      </w:r>
      <w:proofErr w:type="spellStart"/>
      <w:r>
        <w:rPr>
          <w:rFonts w:ascii="Candara" w:hAnsi="Candara" w:cs="Times New Roman"/>
          <w:b/>
          <w:bCs/>
          <w:smallCaps/>
          <w:sz w:val="28"/>
          <w:szCs w:val="28"/>
        </w:rPr>
        <w:t>say</w:t>
      </w:r>
      <w:proofErr w:type="spellEnd"/>
      <w:r>
        <w:rPr>
          <w:rFonts w:ascii="Candara" w:hAnsi="Candara" w:cs="Times New Roman"/>
          <w:b/>
          <w:bCs/>
          <w:smallCaps/>
          <w:sz w:val="28"/>
          <w:szCs w:val="28"/>
        </w:rPr>
        <w:t xml:space="preserve"> </w:t>
      </w:r>
      <w:proofErr w:type="spellStart"/>
      <w:r>
        <w:rPr>
          <w:rFonts w:ascii="Candara" w:hAnsi="Candara" w:cs="Times New Roman"/>
          <w:b/>
          <w:bCs/>
          <w:smallCaps/>
          <w:sz w:val="28"/>
          <w:szCs w:val="28"/>
        </w:rPr>
        <w:t>yes</w:t>
      </w:r>
      <w:proofErr w:type="spellEnd"/>
    </w:p>
    <w:p w14:paraId="7452DA89" w14:textId="77777777" w:rsidR="00785291" w:rsidRPr="000C72EC" w:rsidRDefault="00785291" w:rsidP="00785291">
      <w:pPr>
        <w:pStyle w:val="NormalWeb"/>
        <w:jc w:val="both"/>
        <w:rPr>
          <w:rFonts w:ascii="Candara" w:hAnsi="Candara"/>
          <w:b/>
          <w:bCs/>
        </w:rPr>
      </w:pPr>
      <w:proofErr w:type="spellStart"/>
      <w:r w:rsidRPr="000C72EC">
        <w:rPr>
          <w:rFonts w:ascii="Candara" w:hAnsi="Candara"/>
          <w:b/>
          <w:bCs/>
        </w:rPr>
        <w:t>Say</w:t>
      </w:r>
      <w:proofErr w:type="spellEnd"/>
      <w:r w:rsidRPr="000C72EC">
        <w:rPr>
          <w:rFonts w:ascii="Candara" w:hAnsi="Candara"/>
          <w:b/>
          <w:bCs/>
        </w:rPr>
        <w:t xml:space="preserve"> </w:t>
      </w:r>
      <w:proofErr w:type="spellStart"/>
      <w:r w:rsidRPr="000C72EC">
        <w:rPr>
          <w:rFonts w:ascii="Candara" w:hAnsi="Candara"/>
          <w:b/>
          <w:bCs/>
        </w:rPr>
        <w:t>yes</w:t>
      </w:r>
      <w:proofErr w:type="spellEnd"/>
      <w:r w:rsidRPr="000C72EC">
        <w:rPr>
          <w:rFonts w:ascii="Candara" w:hAnsi="Candara"/>
          <w:b/>
          <w:bCs/>
        </w:rPr>
        <w:t xml:space="preserve">: Catequese em nossa casa </w:t>
      </w:r>
    </w:p>
    <w:p w14:paraId="2996B5B4" w14:textId="77777777" w:rsidR="00785291" w:rsidRPr="00FA62A5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 xml:space="preserve">Semanalmente, será emitido um programa de televisão com os encontros de catequese da Etapa 5 - Denver 1993. </w:t>
      </w:r>
    </w:p>
    <w:p w14:paraId="15C57EA7" w14:textId="77777777" w:rsidR="00785291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>Local e horário: RTP2, quarta-feira,15h10.</w:t>
      </w:r>
    </w:p>
    <w:p w14:paraId="5498925A" w14:textId="283870BE" w:rsidR="00785291" w:rsidRPr="00FA62A5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Style w:val="textexposedshow"/>
          <w:rFonts w:ascii="Candara" w:hAnsi="Candara"/>
        </w:rPr>
        <w:t>Duração: 20 minutos.</w:t>
      </w:r>
    </w:p>
    <w:p w14:paraId="7C335DAF" w14:textId="77777777" w:rsidR="00785291" w:rsidRPr="00FA62A5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 xml:space="preserve">Posteriormente cada programa fica disponível no canal </w:t>
      </w:r>
      <w:proofErr w:type="spellStart"/>
      <w:r w:rsidRPr="00FA62A5">
        <w:rPr>
          <w:rFonts w:ascii="Candara" w:hAnsi="Candara"/>
        </w:rPr>
        <w:t>youtube</w:t>
      </w:r>
      <w:proofErr w:type="spellEnd"/>
      <w:r w:rsidRPr="00FA62A5">
        <w:rPr>
          <w:rFonts w:ascii="Candara" w:hAnsi="Candara"/>
        </w:rPr>
        <w:t xml:space="preserve"> da Agência </w:t>
      </w:r>
      <w:proofErr w:type="spellStart"/>
      <w:r w:rsidRPr="00FA62A5">
        <w:rPr>
          <w:rFonts w:ascii="Candara" w:hAnsi="Candara"/>
        </w:rPr>
        <w:t>Ecclesia</w:t>
      </w:r>
      <w:proofErr w:type="spellEnd"/>
      <w:r w:rsidRPr="00FA62A5">
        <w:rPr>
          <w:rFonts w:ascii="Candara" w:hAnsi="Candara"/>
        </w:rPr>
        <w:t xml:space="preserve">: </w:t>
      </w:r>
      <w:hyperlink r:id="rId6" w:tgtFrame="_blank" w:history="1">
        <w:r w:rsidRPr="00FA62A5">
          <w:rPr>
            <w:rStyle w:val="Hiperligao"/>
            <w:rFonts w:ascii="Candara" w:hAnsi="Candara"/>
          </w:rPr>
          <w:t>https://www.youtube.com/user/agenciaecclesia</w:t>
        </w:r>
      </w:hyperlink>
    </w:p>
    <w:p w14:paraId="3837F674" w14:textId="1849DE9A" w:rsidR="00785291" w:rsidRPr="001B5AA0" w:rsidRDefault="00785291" w:rsidP="00785291">
      <w:pPr>
        <w:pStyle w:val="NormalWeb"/>
        <w:jc w:val="both"/>
        <w:rPr>
          <w:rFonts w:ascii="Candara" w:hAnsi="Candara"/>
        </w:rPr>
      </w:pPr>
      <w:r w:rsidRPr="00FA62A5">
        <w:rPr>
          <w:rFonts w:ascii="Candara" w:hAnsi="Candara"/>
        </w:rPr>
        <w:t>Os programas têm início na quarta-feira, dia 22, e estendem-se até ao dia 10 de junho.</w:t>
      </w:r>
    </w:p>
    <w:sectPr w:rsidR="00785291" w:rsidRPr="001B5AA0" w:rsidSect="001B5AA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0"/>
    <w:rsid w:val="00117D9A"/>
    <w:rsid w:val="001B5AA0"/>
    <w:rsid w:val="00785291"/>
    <w:rsid w:val="00BB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0788F"/>
  <w15:chartTrackingRefBased/>
  <w15:docId w15:val="{993E7828-1084-4C59-89A9-AEE8DB3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785291"/>
  </w:style>
  <w:style w:type="character" w:styleId="Hiperligao">
    <w:name w:val="Hyperlink"/>
    <w:basedOn w:val="Tipodeletrapredefinidodopargrafo"/>
    <w:uiPriority w:val="99"/>
    <w:semiHidden/>
    <w:unhideWhenUsed/>
    <w:rsid w:val="00785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agenciaecclesia?fbclid=IwAR0g8zqmCPxg_EDbO98guXeQnEiMt0G9-4k2cIBmOvMZyTuzQv1ylgNN23k" TargetMode="External"/><Relationship Id="rId5" Type="http://schemas.openxmlformats.org/officeDocument/2006/relationships/hyperlink" Target="https://www.youtube.com/user/canaleducris?fbclid=IwAR3xmXIqaRFltuD7x0ME82pY1b3Q8NPvQLwJscfu2MpUeP1fbb9Pn_WGPJ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1118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2020-04-17T19:47:00Z</dcterms:created>
  <dcterms:modified xsi:type="dcterms:W3CDTF">2020-04-17T22:05:00Z</dcterms:modified>
</cp:coreProperties>
</file>